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3" w:rsidRPr="000703D3" w:rsidRDefault="00FC6312" w:rsidP="000703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3D3"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70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25" cy="676910"/>
            <wp:effectExtent l="0" t="0" r="0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3D3"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703D3" w:rsidRPr="000703D3" w:rsidRDefault="000703D3" w:rsidP="000703D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0703D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Pr="000703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0703D3" w:rsidRPr="000703D3" w:rsidRDefault="000703D3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0703D3" w:rsidRPr="000703D3" w:rsidRDefault="000703D3" w:rsidP="000703D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НИЖНЕМАТРЁНСКИЙ СЕЛЬСОВЕТ</w:t>
      </w:r>
    </w:p>
    <w:p w:rsidR="000703D3" w:rsidRPr="000703D3" w:rsidRDefault="000703D3" w:rsidP="000703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0703D3" w:rsidRPr="000703D3" w:rsidRDefault="000703D3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25-я  сессия  </w:t>
      </w:r>
      <w:r w:rsidRPr="00070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созыва</w:t>
      </w:r>
    </w:p>
    <w:p w:rsidR="000703D3" w:rsidRPr="000703D3" w:rsidRDefault="000703D3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D3" w:rsidRPr="000703D3" w:rsidRDefault="000703D3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7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703D3" w:rsidRPr="000703D3" w:rsidRDefault="000703D3" w:rsidP="000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D3" w:rsidRDefault="000703D3" w:rsidP="000703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1C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г.                                </w:t>
      </w:r>
      <w:proofErr w:type="spellStart"/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0703D3" w:rsidRPr="000703D3" w:rsidRDefault="000703D3" w:rsidP="000703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0703D3">
      <w:pPr>
        <w:spacing w:before="240"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r w:rsidR="0046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A35778" w:rsidRDefault="00FC6312" w:rsidP="000703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0703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Положения "О публичных слушаниях в сельском поселении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</w:t>
      </w:r>
      <w:r w:rsidR="0035338B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 </w:t>
      </w:r>
      <w:hyperlink r:id="rId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F1010"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 депутатами и делам</w:t>
      </w:r>
      <w:proofErr w:type="gram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детства, молодежи,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</w:t>
      </w:r>
      <w:r w:rsidR="0035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Нижнематренский сельсовет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DA1C75" w:rsidRPr="00DA1C75" w:rsidRDefault="00DA1C75" w:rsidP="00DA1C7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указанный нормативный правовой акт главе сельского поселения Нижнематренский сельсовет для </w:t>
      </w:r>
      <w:r w:rsidRPr="00DA1C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подписания и официального </w:t>
      </w:r>
      <w:r w:rsidRPr="00DA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DA1C75" w:rsidRPr="00DA1C75" w:rsidRDefault="00DA1C75" w:rsidP="00DA1C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DA1C75" w:rsidRPr="00DA1C75" w:rsidRDefault="00DA1C75" w:rsidP="00D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35778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A1C75" w:rsidRDefault="00466814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0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С.Н.Бирюков</w:t>
      </w:r>
      <w:proofErr w:type="spellEnd"/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1C75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5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5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5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5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78" w:rsidRPr="000703D3" w:rsidRDefault="00FC6312" w:rsidP="000703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35778"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решением</w:t>
      </w:r>
    </w:p>
    <w:p w:rsidR="00A35778" w:rsidRPr="000703D3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A35778" w:rsidRPr="000703D3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A35778" w:rsidRPr="000703D3" w:rsidRDefault="00466814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Нижнематренский</w:t>
      </w:r>
      <w:r w:rsidR="00A35778"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A35778" w:rsidRPr="000703D3" w:rsidRDefault="000703D3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115</w:t>
      </w:r>
      <w:r w:rsidR="00A35778"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A1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35778"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5778" w:rsidRPr="0007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778" w:rsidRDefault="00A35778" w:rsidP="00A35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3D3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ПУБЛИЧНЫХ СЛУШАНИЯХ  В СЕЛЬСКОМ ПОСЕЛЕНИИ </w:t>
      </w:r>
      <w:r w:rsidR="0046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</w:t>
      </w:r>
      <w:r w:rsidR="0007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9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10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2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46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активным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правом. Участие в публичных слушаниях является свободным и добровольным.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3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прое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4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FC6312" w:rsidRPr="00A35778" w:rsidRDefault="001125BA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Обращение инициативной группы по проведению публичных слушаний рассматривается на очередной сессии Совета депутатов. Обращение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открыто, с приглашением председателя инициативной группы на заседание сессии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5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C6312" w:rsidRPr="00A35778" w:rsidRDefault="00DA1C7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настоящим Положением </w:t>
      </w:r>
      <w:proofErr w:type="gramStart"/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A35778" w:rsidRDefault="00FC6312" w:rsidP="00DA1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C6312" w:rsidRPr="00A35778" w:rsidRDefault="00DA1C75" w:rsidP="00DA1C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466814" w:rsidRPr="004668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http://nmatss.admdobrinka.ru</w:t>
      </w:r>
      <w:r w:rsidR="00466814" w:rsidRPr="008A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7" w:tgtFrame="_blank" w:history="1">
        <w:r w:rsidR="00FC6312"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обеспечении 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информации о деятельности государственных органов и органов местного самоуправления".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312"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="00FC6312"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="00FC6312"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Оргкомитет: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9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Проведение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выступлению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C37D90" w:rsidRDefault="00C37D90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C46E7F" w:rsidRPr="00DA1C75" w:rsidRDefault="00C37D90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DA1C75">
        <w:rPr>
          <w:sz w:val="28"/>
          <w:szCs w:val="28"/>
        </w:rPr>
        <w:t xml:space="preserve">Глава сельского поселения </w:t>
      </w:r>
    </w:p>
    <w:p w:rsidR="00C37D90" w:rsidRPr="00DA1C75" w:rsidRDefault="00466814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DA1C75">
        <w:rPr>
          <w:sz w:val="28"/>
          <w:szCs w:val="28"/>
        </w:rPr>
        <w:t>Нижнематренский</w:t>
      </w:r>
      <w:r w:rsidR="00C37D90" w:rsidRPr="00DA1C75">
        <w:rPr>
          <w:sz w:val="28"/>
          <w:szCs w:val="28"/>
        </w:rPr>
        <w:t xml:space="preserve"> сельсовет                               </w:t>
      </w:r>
      <w:r w:rsidR="00C46E7F" w:rsidRPr="00DA1C75">
        <w:rPr>
          <w:sz w:val="28"/>
          <w:szCs w:val="28"/>
        </w:rPr>
        <w:t>     </w:t>
      </w:r>
      <w:proofErr w:type="spellStart"/>
      <w:r w:rsidRPr="00DA1C75">
        <w:rPr>
          <w:sz w:val="28"/>
          <w:szCs w:val="28"/>
        </w:rPr>
        <w:t>В.В.Батышкин</w:t>
      </w:r>
      <w:proofErr w:type="spellEnd"/>
    </w:p>
    <w:p w:rsidR="00FC6312" w:rsidRPr="00C46E7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C75" w:rsidRPr="003F5254" w:rsidRDefault="00FC6312" w:rsidP="003F52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1C75" w:rsidRPr="003F5254" w:rsidRDefault="00DA1C75" w:rsidP="003F52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 </w:t>
      </w:r>
      <w:r w:rsidR="00FC6312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публичных слушаниях</w:t>
      </w: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C6312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  поселении </w:t>
      </w:r>
      <w:r w:rsidR="00466814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C6312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 </w:t>
      </w:r>
      <w:r w:rsidR="00A35778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FC6312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C6312"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Липецкой</w:t>
      </w:r>
      <w:r w:rsidRPr="003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Российской Федерации"</w:t>
      </w:r>
    </w:p>
    <w:p w:rsidR="003F5254" w:rsidRDefault="003F5254" w:rsidP="00DA1C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DA1C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территории, где проводится сбор подписей граждан)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390"/>
        <w:gridCol w:w="1398"/>
        <w:gridCol w:w="1590"/>
        <w:gridCol w:w="1848"/>
        <w:gridCol w:w="1236"/>
        <w:gridCol w:w="1266"/>
      </w:tblGrid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заменяющего его документа лица, собиравшего подписи)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4C06FE" w:rsidRPr="00A35778" w:rsidRDefault="003F5254">
      <w:pPr>
        <w:rPr>
          <w:rFonts w:ascii="Times New Roman" w:hAnsi="Times New Roman" w:cs="Times New Roman"/>
          <w:sz w:val="28"/>
          <w:szCs w:val="28"/>
        </w:rPr>
      </w:pPr>
    </w:p>
    <w:sectPr w:rsidR="004C06FE" w:rsidRPr="00A35778" w:rsidSect="000703D3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12"/>
    <w:rsid w:val="000461CB"/>
    <w:rsid w:val="000556FA"/>
    <w:rsid w:val="000703D3"/>
    <w:rsid w:val="001125BA"/>
    <w:rsid w:val="001F5819"/>
    <w:rsid w:val="0035338B"/>
    <w:rsid w:val="003B7968"/>
    <w:rsid w:val="003F5254"/>
    <w:rsid w:val="00466814"/>
    <w:rsid w:val="00505EEA"/>
    <w:rsid w:val="00756D10"/>
    <w:rsid w:val="007C4348"/>
    <w:rsid w:val="008479F2"/>
    <w:rsid w:val="009F1010"/>
    <w:rsid w:val="00A35778"/>
    <w:rsid w:val="00C37D90"/>
    <w:rsid w:val="00C46E7F"/>
    <w:rsid w:val="00C76740"/>
    <w:rsid w:val="00DA1C75"/>
    <w:rsid w:val="00EA462B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7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5D4560C-D530-4955-BF7E-F734337AE80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7420D131-10E9-4DA5-9256-7715C5D54C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7420D131-10E9-4DA5-9256-7715C5D54C3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7420D131-10E9-4DA5-9256-7715C5D54C3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85FD-8F86-4343-A4F7-64AC4E05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User</cp:lastModifiedBy>
  <cp:revision>17</cp:revision>
  <dcterms:created xsi:type="dcterms:W3CDTF">2022-11-09T05:18:00Z</dcterms:created>
  <dcterms:modified xsi:type="dcterms:W3CDTF">2022-12-02T10:13:00Z</dcterms:modified>
</cp:coreProperties>
</file>