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A" w:rsidRPr="002C49EA" w:rsidRDefault="002C49EA" w:rsidP="002C49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49EA" w:rsidRPr="00900FFF" w:rsidRDefault="00900FFF" w:rsidP="002C49EA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2C49EA" w:rsidRPr="00900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проведении осмотра объектов недвижимости</w:t>
      </w:r>
    </w:p>
    <w:p w:rsidR="00EC419E" w:rsidRPr="00900FFF" w:rsidRDefault="00EC419E" w:rsidP="002C49EA">
      <w:pPr>
        <w:shd w:val="clear" w:color="auto" w:fill="FFFFFF"/>
        <w:spacing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5A4D" w:rsidRPr="00900FFF" w:rsidRDefault="002C49EA" w:rsidP="002C49E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 В соответствии с пунктом 5 части 6 статьи 69.1 Федерального закона от 13 июля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2015 г. № 218-ФЗ «О государственной регистрации недвижимости», а также Приказом Федеральной службы государственной регистрации, кадастра и картографии от 28 апреля 2021 г. № </w:t>
      </w:r>
      <w:proofErr w:type="gramStart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сельского поселения </w:t>
      </w:r>
      <w:r w:rsidR="00EC419E"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Нижнематренский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сельсовет </w:t>
      </w:r>
      <w:proofErr w:type="spellStart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Добринского</w:t>
      </w:r>
      <w:proofErr w:type="spellEnd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Липецкой области уведомляет о проведении осмотра  следующих объектов недвижимости, с</w:t>
      </w:r>
      <w:proofErr w:type="gramEnd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целью выявления существования или прекращения существования объектов: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3827"/>
      </w:tblGrid>
      <w:tr w:rsidR="004B6B3E" w:rsidRPr="00A5186F" w:rsidTr="00D14CC2">
        <w:tc>
          <w:tcPr>
            <w:tcW w:w="2127" w:type="dxa"/>
          </w:tcPr>
          <w:p w:rsidR="004B6B3E" w:rsidRDefault="004B6B3E" w:rsidP="00D84C4B">
            <w:pPr>
              <w:rPr>
                <w:rFonts w:ascii="Times New Roman" w:hAnsi="Times New Roman" w:cs="Times New Roman"/>
              </w:rPr>
            </w:pPr>
            <w:r w:rsidRPr="00A5186F">
              <w:rPr>
                <w:rFonts w:ascii="Times New Roman" w:hAnsi="Times New Roman" w:cs="Times New Roman"/>
              </w:rPr>
              <w:t>Кадастровый</w:t>
            </w:r>
          </w:p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 w:rsidRPr="00A5186F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2410" w:type="dxa"/>
          </w:tcPr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4B6B3E" w:rsidRPr="00A5186F" w:rsidRDefault="004B6B3E" w:rsidP="004C08A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827" w:type="dxa"/>
          </w:tcPr>
          <w:p w:rsidR="004B6B3E" w:rsidRPr="00A5186F" w:rsidRDefault="004B6B3E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правообладателя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E8378E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B6B3E" w:rsidRPr="00A5186F" w:rsidRDefault="004B6B3E" w:rsidP="00E83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D76E4B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Железнова Аграфена Афанасьевна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Анна Григорьевна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Железнова Анастасия Васильевна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E8378E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490101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Курлыковка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14CC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Виктор Григорьевич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A537FB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Василий  Фёдорович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Анна Константиновна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Александра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Мария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Леонид Васильевич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500101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Василий Иванович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500102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Екатерина Антоновна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A537FB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500103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Антонина Александровна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500103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Лузгина Пелагея Алексеевна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500103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Иван Дмитриевич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A537FB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Алексей Петрович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Раиса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Алексей Дмитриевич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Балмочных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Варвара Петровна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2174A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Овцынова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Пелагея Михайловна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 w:rsidRPr="0087238F">
              <w:rPr>
                <w:rFonts w:ascii="Times New Roman" w:hAnsi="Times New Roman" w:cs="Times New Roman"/>
              </w:rPr>
              <w:t>48:04:1</w:t>
            </w:r>
            <w:r>
              <w:rPr>
                <w:rFonts w:ascii="Times New Roman" w:hAnsi="Times New Roman" w:cs="Times New Roman"/>
              </w:rPr>
              <w:t>500104</w:t>
            </w:r>
            <w:r w:rsidRPr="0087238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Екатерина Антоновна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 w:rsidRPr="00461228">
              <w:rPr>
                <w:rFonts w:ascii="Times New Roman" w:hAnsi="Times New Roman" w:cs="Times New Roman"/>
              </w:rPr>
              <w:t>48:04:1500104:7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Иван Алексеевич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48:04:1500104:8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Петровна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48:04:1500104:9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Егоровна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A5186F" w:rsidRDefault="004B6B3E" w:rsidP="0046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48:04:1500105:1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 Павловна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48:04:1500105:10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Мария Петровна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48:04:1500105:11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 Алексей Михайлович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48:04:1500105:14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Пелагея Семеновна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48:04:1500105:19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 Ивановна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D8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48:04:1500105:20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Пелагея Фёдоровна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48:04:1500105:23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Анатолий Васильевич</w:t>
            </w:r>
          </w:p>
        </w:tc>
      </w:tr>
      <w:tr w:rsidR="004B6B3E" w:rsidRPr="00A5186F" w:rsidTr="00D14CC2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48:04:1500105:24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Мария Дмитриевна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48:04:1500105:25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Лобов Михаил </w:t>
            </w: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48:04:1500105:3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Анна Никифоровна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AD6740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Илья Иванович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AD6740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48:04:1500105:9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AD6740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Овцынова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Григорьевна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48:04:1500106:1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Евдокия Николаевна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48:04:1500106:13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Михаил Петрович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A6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48:04:1500106:16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Михаил Дмитриевич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Наталья Михайловна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48:04:1500106:5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Овцынова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Василий Фёдорович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48:04:1500106:9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Вера Васильевна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A6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48:04:1500107:8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Скомарохова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Валентиновна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48:04:1500109:2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Григорий Михайлович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48:04:1500109:3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Мария Фёдоровна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48:04:1500110:10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Илья Иванович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48:04:1500110:2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Вера Михайловна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48:04:1500110:4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Евдокия Романовна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48:04:1500110:5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Николаевна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48:04:1500110:6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Варвара Никитовна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48:04:1500110:7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Лобов Михаил </w:t>
            </w: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48:04:1500110:9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Иван Васильевич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CA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48:04:1500112:3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602013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Кунов Алексей Михайлович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CA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48:04:1500202:8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 Александр Михайлович</w:t>
            </w:r>
          </w:p>
        </w:tc>
      </w:tr>
      <w:tr w:rsidR="004B6B3E" w:rsidRPr="00A5186F" w:rsidTr="00AD6740">
        <w:tc>
          <w:tcPr>
            <w:tcW w:w="2127" w:type="dxa"/>
          </w:tcPr>
          <w:p w:rsidR="004B6B3E" w:rsidRPr="00402963" w:rsidRDefault="004B6B3E" w:rsidP="00CA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48:04:1500203:10</w:t>
            </w:r>
          </w:p>
        </w:tc>
        <w:tc>
          <w:tcPr>
            <w:tcW w:w="2410" w:type="dxa"/>
          </w:tcPr>
          <w:p w:rsidR="004B6B3E" w:rsidRPr="00A5186F" w:rsidRDefault="004B6B3E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4B6B3E" w:rsidRPr="00900FFF" w:rsidRDefault="004B6B3E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4B6B3E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Васильевна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D9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48:04:1500203:9</w:t>
            </w:r>
          </w:p>
        </w:tc>
        <w:tc>
          <w:tcPr>
            <w:tcW w:w="2410" w:type="dxa"/>
          </w:tcPr>
          <w:p w:rsidR="00D912E2" w:rsidRPr="00A5186F" w:rsidRDefault="00D912E2" w:rsidP="00AC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AC242A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Default="00D912E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1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48:04:1500206:13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1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48:04:1500206:15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Александра Ивановна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1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48:04:1500206:19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Пётр Иванович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1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48:04:1500206:2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Феодосия Петровна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48:04:1500206:5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Нина Владимировна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48:04:1500207:10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Александр Иванович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48:04:1500207:12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D912E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Акулина Петровна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48:04:1500207:7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970FEB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Курилова Елизавета Ивановна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48:04:1500207:8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Александр Никифорович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48:04:1500207:9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Елена Петровна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48:04:1500209:10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Надежда Николаевна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48:04:1500209:13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Елена Петровна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48:04:1500209:15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E26906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48:04:1500209:</w:t>
            </w:r>
            <w:r w:rsidR="00D91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Николай Константинович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48:04:1500301:18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Евдокия Алексеевна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48:04:1500301:3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3902E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Мария Егоровна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86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48:04:1500301:32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Егор Дмитриевич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48:04:1500301:36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Асташова Ольга Дмитриевна</w:t>
            </w:r>
          </w:p>
        </w:tc>
      </w:tr>
      <w:tr w:rsidR="00D912E2" w:rsidRPr="00A5186F" w:rsidTr="00AD6740">
        <w:tc>
          <w:tcPr>
            <w:tcW w:w="2127" w:type="dxa"/>
          </w:tcPr>
          <w:p w:rsidR="00D912E2" w:rsidRPr="00402963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48:04:1500301:4</w:t>
            </w:r>
          </w:p>
        </w:tc>
        <w:tc>
          <w:tcPr>
            <w:tcW w:w="2410" w:type="dxa"/>
          </w:tcPr>
          <w:p w:rsidR="00D912E2" w:rsidRPr="00A5186F" w:rsidRDefault="00D912E2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D912E2" w:rsidRPr="00900FFF" w:rsidRDefault="00D912E2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D912E2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Михаил Романович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AC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48:04:1500301:44</w:t>
            </w:r>
          </w:p>
        </w:tc>
        <w:tc>
          <w:tcPr>
            <w:tcW w:w="2410" w:type="dxa"/>
          </w:tcPr>
          <w:p w:rsidR="00E26906" w:rsidRPr="00A5186F" w:rsidRDefault="00E26906" w:rsidP="00AC2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AC242A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Юрий Викторович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Наталья Ивановна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48:04:1500301:50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Лидия Захаровна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48:04:1500301:51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Нина Егоровна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48:04:1500301:52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48:04:1500301:55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Мария Степановна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48:04:1500301:56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26906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Сергей Викторович</w:t>
            </w:r>
          </w:p>
        </w:tc>
      </w:tr>
      <w:tr w:rsidR="00E26906" w:rsidRPr="00A5186F" w:rsidTr="00AD6740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48:04:1500302:10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Ильинична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48:04:1500302:12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48:04:1500302:13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Анна </w:t>
            </w:r>
            <w:proofErr w:type="spellStart"/>
            <w:r>
              <w:rPr>
                <w:rFonts w:ascii="Times New Roman" w:hAnsi="Times New Roman" w:cs="Times New Roman"/>
              </w:rPr>
              <w:t>Мареевна</w:t>
            </w:r>
            <w:proofErr w:type="spellEnd"/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48:04:1500302:18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Зинаида Тихоновна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48:04:1500302:19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Екатерина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48:04:1500302:21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Анатолий Васильевич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48:04:1500302:29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Валентиновна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48:04:1500302:8</w:t>
            </w:r>
          </w:p>
        </w:tc>
        <w:tc>
          <w:tcPr>
            <w:tcW w:w="2410" w:type="dxa"/>
          </w:tcPr>
          <w:p w:rsidR="00E26906" w:rsidRPr="00A5186F" w:rsidRDefault="00E26906" w:rsidP="001E1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1E1EFD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Феодосия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48:04:1500303:10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Ольга Яковлевна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48:04:1500304:12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Екатерина Сергеевна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48:04:1500304:15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Екатерина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48:04:1500304:18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Пелагея Алексеевна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48:04:1500304:20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Мария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48:04:1500304:22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Серафим Владимирович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48:04:1500304:27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E35E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Акулина Алексеевна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48:04:1500304:9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Владимир Александрович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48:04:1500305:12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 Владимир Николаевич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48:04:1500305:13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48:04:1500305:15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Марфа Егоровна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48:04:1500305:16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Михаил Андреевич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48:04:1500305:19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Александр Иванович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48:04:1500305:23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Татьяна Фёдоровна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D8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48:04:1500305:29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Василий Алексеевич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Анна Фёдоровна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 Дмитрий </w:t>
            </w:r>
            <w:proofErr w:type="spellStart"/>
            <w:r>
              <w:rPr>
                <w:rFonts w:ascii="Times New Roman" w:hAnsi="Times New Roman" w:cs="Times New Roman"/>
              </w:rPr>
              <w:t>Макарович</w:t>
            </w:r>
            <w:proofErr w:type="spellEnd"/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48:04:1500305:8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48:04:1500306:4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Лидия Степановна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Мария Григорьевна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Иван Трофимович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 Виктор Михайлович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Анастасия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Маликова Анна Сергеевна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48:04:1500307:17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8A6849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Бабкина Анна Михайловна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48:04:1500307:19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Клавдия Афанасьевна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Васильевич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Леонид Семёнович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8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Зинаида Михайловна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Александр Константинович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48:04:1500307:27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Евгения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Константин Алексеевич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48:04:1500307:29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Зинаида Владимировна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Анастасия Михайловна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Анна Николаевна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F51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Анна Кузьминична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Александра Васильевна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Владимир Васильевич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48:04:1500307:37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Наталия Филипповна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48:04:1500307:39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Борис Гаврилович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48:04:1500307:40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AC242A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Василий Тимофеевич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48:04:1500307:41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Евдокия Ивановна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48:04:1500307:8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Татьяна Николаевна</w:t>
            </w:r>
          </w:p>
        </w:tc>
      </w:tr>
      <w:tr w:rsidR="00E26906" w:rsidRPr="00A5186F" w:rsidTr="00E26906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48:04:1500308:1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Антонина Ивановна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48:04:1500309:1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Аркадий Васильевич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48:04:1500309:2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Елена Тимофеевна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48:04:1500309:3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Николай Борисович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48:04:1500309:4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Евдокия Дмитриевна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Юрий Михайлович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A0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48:04:1500310:12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Фёдор Васильевич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Любовь Ильинична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Евдокия Ильинична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48:04:1500310:17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Пётр Тимофеевич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Иванович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48:04:1500310:19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Виктор Васильевич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48:04:1500310:20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Анна Сергеевна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48:04:1500310:21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Евдокия Павловна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Ольга Ивановна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Клавдия Ивановна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Василий Фёдорович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48:04:1500310:6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Мария Ивановна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48:04:1510101:2</w:t>
            </w:r>
          </w:p>
        </w:tc>
        <w:tc>
          <w:tcPr>
            <w:tcW w:w="2410" w:type="dxa"/>
          </w:tcPr>
          <w:p w:rsidR="00E26906" w:rsidRPr="00A5186F" w:rsidRDefault="00E26906" w:rsidP="009033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E43E6D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Николай Егорович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48:04:1510101:5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F63FB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Анна </w:t>
            </w:r>
            <w:proofErr w:type="spellStart"/>
            <w:r>
              <w:rPr>
                <w:rFonts w:ascii="Times New Roman" w:hAnsi="Times New Roman" w:cs="Times New Roman"/>
              </w:rPr>
              <w:t>Андреяновна</w:t>
            </w:r>
            <w:proofErr w:type="spellEnd"/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48:04:1510102:5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F63FB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Николай Фёдорович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48:04:1510102:6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F63FB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Фёдор Васильевич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48:04:1510102:9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F63FB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90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48:04:1510103:3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F63FB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Анна Дмитриевна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48:04:1510104:4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Матрена Николаевна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48:04:1510105:3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Надежда Васильевна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48:04:1510105:5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48:04:1510105:6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Мария Гавриловна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48:04:1510105:9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Кузьминична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48:04:1510106:10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Евсеевна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48:04:1510106:12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48:04:1510106:15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Евдокия Тимофеевна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8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48:04:1510106:16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Кузьминична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48:04:1510106:18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Владимир Алексеевич</w:t>
            </w:r>
          </w:p>
        </w:tc>
      </w:tr>
      <w:tr w:rsidR="00E26906" w:rsidRPr="00A5186F" w:rsidTr="00D14CC2">
        <w:tc>
          <w:tcPr>
            <w:tcW w:w="2127" w:type="dxa"/>
          </w:tcPr>
          <w:p w:rsidR="00E26906" w:rsidRPr="00402963" w:rsidRDefault="00E26906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</w:t>
            </w:r>
            <w:r w:rsidR="002400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E26906" w:rsidRPr="00A5186F" w:rsidRDefault="00E26906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E26906" w:rsidRPr="00900FFF" w:rsidRDefault="00E26906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E26906" w:rsidRPr="00900FFF" w:rsidRDefault="0024004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Клавдия Егоровна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C7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48:04:1510106:9</w:t>
            </w:r>
          </w:p>
        </w:tc>
        <w:tc>
          <w:tcPr>
            <w:tcW w:w="2410" w:type="dxa"/>
          </w:tcPr>
          <w:p w:rsidR="0024004C" w:rsidRPr="00A5186F" w:rsidRDefault="0024004C" w:rsidP="00C75E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C75EF9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Валентина Александровна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98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48:04:1510107:11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Анна Кузьминична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98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48:04:1510107:8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Кузьминична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98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48:04:1510108:10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Прибытков Иван Васильевич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48:04:1510108:8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Кунов Иван Кириллович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48:04:1510109:4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Матрена Фёдоровна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48:04:1510109:9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Бортников Сергей Фёдорович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1D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48:04:1510201:2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Конина Александра Тимофеевна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8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48:04:1510301:13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Сергей Михайлович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48:04:1510301:4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Хованских Екатерина Ивановна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48:04:1510401:2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Шиловских Владимир Васильевич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48:04:1510501:11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Матрена Фёдоровна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48:04:1510501:7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Любовь Андреевна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48:04:1510501:8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Александр Николаевич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03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48:04:1510501:9</w:t>
            </w:r>
          </w:p>
        </w:tc>
        <w:tc>
          <w:tcPr>
            <w:tcW w:w="2410" w:type="dxa"/>
          </w:tcPr>
          <w:p w:rsidR="0024004C" w:rsidRPr="00A5186F" w:rsidRDefault="0024004C" w:rsidP="00034A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034A9F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Семёновна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5C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48:04:1520101:6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Кунов Николай Семенович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48:04:1520101:8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5C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48:04:1520102:10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48:04:1520102:13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Кунов Василий Гаврилович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48:04:1520102:16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48:04:1520102:17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Хованских Дарья Степановна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48:04:1520102:18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Владимир Игнатьевич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48:04:1520102:19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Бортников Петр Федорович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48:04:1520102:20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5F6A0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Шиловских Елена Евсеевна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48:04:1520102:21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835358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Анна Тихоновна</w:t>
            </w:r>
          </w:p>
        </w:tc>
      </w:tr>
      <w:tr w:rsidR="0024004C" w:rsidRPr="00A5186F" w:rsidTr="00D14CC2">
        <w:trPr>
          <w:trHeight w:val="287"/>
        </w:trPr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48:04:1520102:22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3F17C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Нижегородов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48:04:1520102:23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3F17C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Мария Васильевна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48:04:1520102:25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3F17CC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Леонидовна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48:04:1520102:4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3F17C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Николаевна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48:04:1520102:5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3F17CC" w:rsidP="004B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Прибыткова Татьяна Ивановна</w:t>
            </w:r>
          </w:p>
        </w:tc>
      </w:tr>
      <w:tr w:rsidR="0024004C" w:rsidRPr="00A5186F" w:rsidTr="00D14CC2">
        <w:tc>
          <w:tcPr>
            <w:tcW w:w="2127" w:type="dxa"/>
          </w:tcPr>
          <w:p w:rsidR="0024004C" w:rsidRPr="00402963" w:rsidRDefault="0024004C" w:rsidP="00DF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48:04:1</w:t>
            </w:r>
            <w:r w:rsidR="00DF1B02">
              <w:rPr>
                <w:rFonts w:ascii="Times New Roman" w:hAnsi="Times New Roman" w:cs="Times New Roman"/>
              </w:rPr>
              <w:t>760205:23</w:t>
            </w:r>
          </w:p>
        </w:tc>
        <w:tc>
          <w:tcPr>
            <w:tcW w:w="2410" w:type="dxa"/>
          </w:tcPr>
          <w:p w:rsidR="0024004C" w:rsidRPr="00A5186F" w:rsidRDefault="0024004C" w:rsidP="004B6B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268" w:type="dxa"/>
          </w:tcPr>
          <w:p w:rsidR="0024004C" w:rsidRPr="00900FFF" w:rsidRDefault="0024004C" w:rsidP="004B6B3E">
            <w:pPr>
              <w:rPr>
                <w:rFonts w:ascii="Times New Roman" w:hAnsi="Times New Roman" w:cs="Times New Roman"/>
              </w:rPr>
            </w:pPr>
            <w:r w:rsidRPr="00E837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27" w:type="dxa"/>
          </w:tcPr>
          <w:p w:rsidR="0024004C" w:rsidRPr="00900FFF" w:rsidRDefault="00DF1B02" w:rsidP="004B6B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Митрофановна</w:t>
            </w:r>
          </w:p>
        </w:tc>
      </w:tr>
    </w:tbl>
    <w:p w:rsidR="00571A25" w:rsidRDefault="002C49EA" w:rsidP="002C49E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C4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49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  <w:r w:rsidRPr="002C4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Предполагаем</w:t>
      </w:r>
      <w:r w:rsidR="00E77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ая дата проведения осмотра:  с 1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="00E77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.2022 г. по 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21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</w:t>
      </w:r>
      <w:r w:rsidR="00E77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2022 г.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Период времени, в течение которого будет проводиться о</w:t>
      </w:r>
      <w:r w:rsidR="00E77D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смотр:  с </w:t>
      </w:r>
      <w:r w:rsidR="00B1343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.2022 г. по </w:t>
      </w:r>
      <w:r w:rsidR="00571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21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</w:t>
      </w:r>
      <w:r w:rsidR="00B1343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2022 г.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ходе проведения осмотра будет осуществляться </w:t>
      </w:r>
      <w:proofErr w:type="spellStart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фотофиксация</w:t>
      </w:r>
      <w:proofErr w:type="spellEnd"/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объекта недвижимости с указанием места и даты съемки.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результате осмотра оформляется Акт осмотра, подписанный членами комиссии.</w:t>
      </w:r>
    </w:p>
    <w:p w:rsidR="00BC1A58" w:rsidRPr="00900FFF" w:rsidRDefault="002C49EA" w:rsidP="002C49EA">
      <w:pPr>
        <w:rPr>
          <w:rFonts w:ascii="Times New Roman" w:hAnsi="Times New Roman" w:cs="Times New Roman"/>
        </w:rPr>
      </w:pP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                                                  </w:t>
      </w:r>
      <w:r w:rsidR="00900FFF"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В.В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900FFF"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Батышкин</w:t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00F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sectPr w:rsidR="00BC1A58" w:rsidRPr="0090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2"/>
    <w:rsid w:val="000344A8"/>
    <w:rsid w:val="00034A9F"/>
    <w:rsid w:val="0008210C"/>
    <w:rsid w:val="000857E7"/>
    <w:rsid w:val="000A05D2"/>
    <w:rsid w:val="000D028E"/>
    <w:rsid w:val="000D2A97"/>
    <w:rsid w:val="001042E7"/>
    <w:rsid w:val="001152DF"/>
    <w:rsid w:val="00121EFD"/>
    <w:rsid w:val="00156774"/>
    <w:rsid w:val="001B6C5F"/>
    <w:rsid w:val="001D2007"/>
    <w:rsid w:val="001D3354"/>
    <w:rsid w:val="001E1EFD"/>
    <w:rsid w:val="0024004C"/>
    <w:rsid w:val="002C49EA"/>
    <w:rsid w:val="002D00B3"/>
    <w:rsid w:val="002D0CE2"/>
    <w:rsid w:val="00337D15"/>
    <w:rsid w:val="0038108B"/>
    <w:rsid w:val="003814CB"/>
    <w:rsid w:val="003902E6"/>
    <w:rsid w:val="003A7BB8"/>
    <w:rsid w:val="003B7706"/>
    <w:rsid w:val="003F17CC"/>
    <w:rsid w:val="003F43CD"/>
    <w:rsid w:val="00402963"/>
    <w:rsid w:val="00432955"/>
    <w:rsid w:val="00447E2D"/>
    <w:rsid w:val="00461228"/>
    <w:rsid w:val="004B6B3E"/>
    <w:rsid w:val="004C08AF"/>
    <w:rsid w:val="004C5A4D"/>
    <w:rsid w:val="0050586D"/>
    <w:rsid w:val="00571A25"/>
    <w:rsid w:val="005B2733"/>
    <w:rsid w:val="005C3B30"/>
    <w:rsid w:val="005F6A08"/>
    <w:rsid w:val="00602013"/>
    <w:rsid w:val="0062174A"/>
    <w:rsid w:val="00634251"/>
    <w:rsid w:val="00751040"/>
    <w:rsid w:val="00767E7B"/>
    <w:rsid w:val="00785367"/>
    <w:rsid w:val="007A01C6"/>
    <w:rsid w:val="007B1929"/>
    <w:rsid w:val="007C1AC5"/>
    <w:rsid w:val="007D6F92"/>
    <w:rsid w:val="007F2FCD"/>
    <w:rsid w:val="00811C7D"/>
    <w:rsid w:val="00835358"/>
    <w:rsid w:val="008558E1"/>
    <w:rsid w:val="00861622"/>
    <w:rsid w:val="0087238F"/>
    <w:rsid w:val="008A6849"/>
    <w:rsid w:val="00900FFF"/>
    <w:rsid w:val="009033A6"/>
    <w:rsid w:val="0091195A"/>
    <w:rsid w:val="00970FEB"/>
    <w:rsid w:val="00987608"/>
    <w:rsid w:val="00A06053"/>
    <w:rsid w:val="00A5125B"/>
    <w:rsid w:val="00A537FB"/>
    <w:rsid w:val="00A64A6C"/>
    <w:rsid w:val="00A67C56"/>
    <w:rsid w:val="00A93841"/>
    <w:rsid w:val="00AC242A"/>
    <w:rsid w:val="00AD6740"/>
    <w:rsid w:val="00AE35EC"/>
    <w:rsid w:val="00AE61A5"/>
    <w:rsid w:val="00AF6788"/>
    <w:rsid w:val="00B1343F"/>
    <w:rsid w:val="00BA6A17"/>
    <w:rsid w:val="00BC1A58"/>
    <w:rsid w:val="00BE1666"/>
    <w:rsid w:val="00BE2986"/>
    <w:rsid w:val="00BF3E5C"/>
    <w:rsid w:val="00C33156"/>
    <w:rsid w:val="00C45F76"/>
    <w:rsid w:val="00C63268"/>
    <w:rsid w:val="00C75542"/>
    <w:rsid w:val="00C806C3"/>
    <w:rsid w:val="00C9581E"/>
    <w:rsid w:val="00CA34FD"/>
    <w:rsid w:val="00CC32F9"/>
    <w:rsid w:val="00CE1DF4"/>
    <w:rsid w:val="00D14CC2"/>
    <w:rsid w:val="00D76E4B"/>
    <w:rsid w:val="00D82F9A"/>
    <w:rsid w:val="00D84C4B"/>
    <w:rsid w:val="00D86AFA"/>
    <w:rsid w:val="00D912E2"/>
    <w:rsid w:val="00DF1B02"/>
    <w:rsid w:val="00E26906"/>
    <w:rsid w:val="00E431C6"/>
    <w:rsid w:val="00E43E6D"/>
    <w:rsid w:val="00E74190"/>
    <w:rsid w:val="00E77DD0"/>
    <w:rsid w:val="00E8378E"/>
    <w:rsid w:val="00EC419E"/>
    <w:rsid w:val="00EC7799"/>
    <w:rsid w:val="00EE0D2F"/>
    <w:rsid w:val="00F253C8"/>
    <w:rsid w:val="00F37345"/>
    <w:rsid w:val="00F511FC"/>
    <w:rsid w:val="00F63FBC"/>
    <w:rsid w:val="00F86CC4"/>
    <w:rsid w:val="00FD4B18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2022-05-17T10:38:00Z</dcterms:created>
  <dcterms:modified xsi:type="dcterms:W3CDTF">2022-06-08T08:41:00Z</dcterms:modified>
</cp:coreProperties>
</file>